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4D94" w:rsidRPr="0045039B" w:rsidTr="002A4D94">
        <w:trPr>
          <w:trHeight w:val="576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ANEXO X</w:t>
            </w:r>
          </w:p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LIQUIDACION DE DIETAS Y GASTOS DE MOVILIDAD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Don/Doña……………………..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Nº D.N.I./Pasaporte (otros que se especifiquen):………………….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Con domicilio en……….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Se ha desplazado los días del (</w:t>
            </w:r>
            <w:proofErr w:type="spellStart"/>
            <w:r w:rsidRPr="0045039B">
              <w:rPr>
                <w:rFonts w:ascii="Arial" w:hAnsi="Arial" w:cs="Arial"/>
                <w:color w:val="000000"/>
              </w:rPr>
              <w:t>dd</w:t>
            </w:r>
            <w:proofErr w:type="spellEnd"/>
            <w:r w:rsidRPr="0045039B">
              <w:rPr>
                <w:rFonts w:ascii="Arial" w:hAnsi="Arial" w:cs="Arial"/>
                <w:color w:val="000000"/>
              </w:rPr>
              <w:t>/mm/</w:t>
            </w:r>
            <w:proofErr w:type="spellStart"/>
            <w:r w:rsidRPr="0045039B">
              <w:rPr>
                <w:rFonts w:ascii="Arial" w:hAnsi="Arial" w:cs="Arial"/>
                <w:color w:val="000000"/>
              </w:rPr>
              <w:t>aa</w:t>
            </w:r>
            <w:proofErr w:type="spellEnd"/>
            <w:r w:rsidRPr="0045039B">
              <w:rPr>
                <w:rFonts w:ascii="Arial" w:hAnsi="Arial" w:cs="Arial"/>
                <w:color w:val="000000"/>
              </w:rPr>
              <w:t>) al (</w:t>
            </w:r>
            <w:proofErr w:type="spellStart"/>
            <w:r w:rsidRPr="0045039B">
              <w:rPr>
                <w:rFonts w:ascii="Arial" w:hAnsi="Arial" w:cs="Arial"/>
                <w:color w:val="000000"/>
              </w:rPr>
              <w:t>dd</w:t>
            </w:r>
            <w:proofErr w:type="spellEnd"/>
            <w:r w:rsidRPr="0045039B">
              <w:rPr>
                <w:rFonts w:ascii="Arial" w:hAnsi="Arial" w:cs="Arial"/>
                <w:color w:val="000000"/>
              </w:rPr>
              <w:t>/mm/</w:t>
            </w:r>
            <w:proofErr w:type="spellStart"/>
            <w:r w:rsidRPr="0045039B">
              <w:rPr>
                <w:rFonts w:ascii="Arial" w:hAnsi="Arial" w:cs="Arial"/>
                <w:color w:val="000000"/>
              </w:rPr>
              <w:t>aa</w:t>
            </w:r>
            <w:proofErr w:type="spellEnd"/>
            <w:r w:rsidRPr="0045039B">
              <w:rPr>
                <w:rFonts w:ascii="Arial" w:hAnsi="Arial" w:cs="Arial"/>
                <w:color w:val="000000"/>
              </w:rPr>
              <w:t>) a  (localidad y país)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Objeto del viaje o desplazamiento:…………………..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Gastos realizados: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1) Dietas: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Número de días: ……x importe/día (</w:t>
            </w:r>
            <w:r w:rsidRPr="00FC3D96">
              <w:rPr>
                <w:rFonts w:ascii="Arial" w:hAnsi="Arial" w:cs="Arial"/>
                <w:color w:val="000000"/>
              </w:rPr>
              <w:t>máx. 150</w:t>
            </w:r>
            <w:r w:rsidRPr="0045039B">
              <w:rPr>
                <w:rFonts w:ascii="Arial" w:hAnsi="Arial" w:cs="Arial"/>
                <w:color w:val="000000"/>
              </w:rPr>
              <w:t xml:space="preserve"> €)……=……Total €.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2) Transporte: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Medios de Transporte: (avión, barco, tren, autobús, taxis, vehículo alquilado)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IMPORTE TOTAL A LIQUIDAR: ………………………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En……………………a…..de………….de…………..</w:t>
            </w:r>
          </w:p>
        </w:tc>
      </w:tr>
      <w:tr w:rsidR="002A4D94" w:rsidRPr="0045039B" w:rsidTr="002A4D94">
        <w:trPr>
          <w:trHeight w:val="2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Recibí:</w:t>
            </w:r>
            <w:r w:rsidRPr="0045039B">
              <w:rPr>
                <w:rFonts w:ascii="Arial" w:hAnsi="Arial" w:cs="Arial"/>
                <w:color w:val="000000"/>
              </w:rPr>
              <w:t xml:space="preserve"> (firma y nombre del firmante)</w:t>
            </w:r>
          </w:p>
        </w:tc>
      </w:tr>
      <w:tr w:rsidR="002A4D94" w:rsidRPr="0045039B" w:rsidTr="002A4D94">
        <w:trPr>
          <w:trHeight w:val="456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 xml:space="preserve">Conforme con la liquidación formulada: </w:t>
            </w:r>
          </w:p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(firma y nombre del representante o persona responsable del pago)</w:t>
            </w:r>
          </w:p>
        </w:tc>
      </w:tr>
    </w:tbl>
    <w:p w:rsidR="00F12D42" w:rsidRDefault="00F12D42" w:rsidP="00A07A80">
      <w:pPr>
        <w:spacing w:before="120" w:after="120"/>
        <w:rPr>
          <w:rFonts w:ascii="Arial" w:hAnsi="Arial" w:cs="Arial"/>
          <w:b/>
        </w:rPr>
      </w:pPr>
      <w:bookmarkStart w:id="0" w:name="_GoBack"/>
      <w:bookmarkEnd w:id="0"/>
    </w:p>
    <w:sectPr w:rsidR="00F12D42" w:rsidSect="00C1385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rGoth12 BT">
    <w:altName w:val="Lucida Console"/>
    <w:charset w:val="00"/>
    <w:family w:val="modern"/>
    <w:pitch w:val="fixed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985B15" w:rsidRDefault="009161B9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0C2133" w:rsidRDefault="009161B9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A07A80">
      <w:rPr>
        <w:rStyle w:val="Nmerodepgina"/>
        <w:rFonts w:ascii="Arial" w:hAnsi="Arial" w:cs="Arial"/>
        <w:noProof/>
      </w:rPr>
      <w:t>1</w:t>
    </w:r>
    <w:r w:rsidRPr="000C2133">
      <w:rPr>
        <w:rStyle w:val="Nmerodepgina"/>
        <w:rFonts w:ascii="Arial" w:hAnsi="Arial" w:cs="Arial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0DE3C4" wp14:editId="06E7A794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C4313A" w:rsidRPr="007612FF" w:rsidRDefault="00C4313A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C4313A" w:rsidRDefault="00C4313A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149649" wp14:editId="30D626DE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Pr="00F12D42" w:rsidRDefault="009161B9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8B2A5A"/>
    <w:multiLevelType w:val="multilevel"/>
    <w:tmpl w:val="F522A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94DBD"/>
    <w:multiLevelType w:val="hybridMultilevel"/>
    <w:tmpl w:val="1ABCE3FC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E2CEC"/>
    <w:multiLevelType w:val="multilevel"/>
    <w:tmpl w:val="27F8D242"/>
    <w:lvl w:ilvl="0">
      <w:start w:val="1"/>
      <w:numFmt w:val="upperLetter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9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35E4"/>
    <w:multiLevelType w:val="hybridMultilevel"/>
    <w:tmpl w:val="3510366C"/>
    <w:lvl w:ilvl="0" w:tplc="DC88E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0681D"/>
    <w:multiLevelType w:val="hybridMultilevel"/>
    <w:tmpl w:val="18724354"/>
    <w:lvl w:ilvl="0" w:tplc="4062830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1706"/>
    <w:multiLevelType w:val="hybridMultilevel"/>
    <w:tmpl w:val="F4F02E54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CA060E3"/>
    <w:multiLevelType w:val="hybridMultilevel"/>
    <w:tmpl w:val="6244233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E7A615C"/>
    <w:multiLevelType w:val="hybridMultilevel"/>
    <w:tmpl w:val="722C5FDC"/>
    <w:lvl w:ilvl="0" w:tplc="4A5C0A2A">
      <w:start w:val="4"/>
      <w:numFmt w:val="bullet"/>
      <w:lvlText w:val="-"/>
      <w:lvlJc w:val="left"/>
      <w:pPr>
        <w:ind w:left="10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B9415D"/>
    <w:multiLevelType w:val="hybridMultilevel"/>
    <w:tmpl w:val="69BA7C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1">
    <w:nsid w:val="7509284F"/>
    <w:multiLevelType w:val="hybridMultilevel"/>
    <w:tmpl w:val="1330905E"/>
    <w:lvl w:ilvl="0" w:tplc="F0E891FE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D4714"/>
    <w:multiLevelType w:val="hybridMultilevel"/>
    <w:tmpl w:val="FDC4F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3"/>
  </w:num>
  <w:num w:numId="5">
    <w:abstractNumId w:val="6"/>
  </w:num>
  <w:num w:numId="6">
    <w:abstractNumId w:val="31"/>
  </w:num>
  <w:num w:numId="7">
    <w:abstractNumId w:val="34"/>
  </w:num>
  <w:num w:numId="8">
    <w:abstractNumId w:val="5"/>
  </w:num>
  <w:num w:numId="9">
    <w:abstractNumId w:val="13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2"/>
  </w:num>
  <w:num w:numId="20">
    <w:abstractNumId w:val="35"/>
  </w:num>
  <w:num w:numId="21">
    <w:abstractNumId w:val="29"/>
  </w:num>
  <w:num w:numId="22">
    <w:abstractNumId w:val="11"/>
  </w:num>
  <w:num w:numId="23">
    <w:abstractNumId w:val="2"/>
  </w:num>
  <w:num w:numId="24">
    <w:abstractNumId w:val="10"/>
  </w:num>
  <w:num w:numId="25">
    <w:abstractNumId w:val="7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3"/>
  </w:num>
  <w:num w:numId="31">
    <w:abstractNumId w:val="22"/>
  </w:num>
  <w:num w:numId="32">
    <w:abstractNumId w:val="25"/>
  </w:num>
  <w:num w:numId="33">
    <w:abstractNumId w:val="8"/>
  </w:num>
  <w:num w:numId="34">
    <w:abstractNumId w:val="30"/>
  </w:num>
  <w:num w:numId="35">
    <w:abstractNumId w:val="24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2435"/>
    <w:rsid w:val="000033C1"/>
    <w:rsid w:val="00004A3C"/>
    <w:rsid w:val="00004AFE"/>
    <w:rsid w:val="00004BD3"/>
    <w:rsid w:val="00005AFB"/>
    <w:rsid w:val="0000742B"/>
    <w:rsid w:val="00007503"/>
    <w:rsid w:val="00011A67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30C3C"/>
    <w:rsid w:val="000325AC"/>
    <w:rsid w:val="00034AA4"/>
    <w:rsid w:val="000350F3"/>
    <w:rsid w:val="00036970"/>
    <w:rsid w:val="00036A01"/>
    <w:rsid w:val="00036EE7"/>
    <w:rsid w:val="0004183F"/>
    <w:rsid w:val="00042E6A"/>
    <w:rsid w:val="00043345"/>
    <w:rsid w:val="00046901"/>
    <w:rsid w:val="00046C6D"/>
    <w:rsid w:val="00047932"/>
    <w:rsid w:val="0005331A"/>
    <w:rsid w:val="00053AA3"/>
    <w:rsid w:val="00053F1B"/>
    <w:rsid w:val="000549E7"/>
    <w:rsid w:val="00054B88"/>
    <w:rsid w:val="00054E5B"/>
    <w:rsid w:val="00055AB3"/>
    <w:rsid w:val="00056054"/>
    <w:rsid w:val="000578D8"/>
    <w:rsid w:val="00061303"/>
    <w:rsid w:val="000613FF"/>
    <w:rsid w:val="00061A8C"/>
    <w:rsid w:val="00064628"/>
    <w:rsid w:val="00065366"/>
    <w:rsid w:val="00065AAE"/>
    <w:rsid w:val="00065F0B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91C77"/>
    <w:rsid w:val="00093051"/>
    <w:rsid w:val="000970FA"/>
    <w:rsid w:val="000A1B93"/>
    <w:rsid w:val="000A33DE"/>
    <w:rsid w:val="000A6953"/>
    <w:rsid w:val="000A7F55"/>
    <w:rsid w:val="000B0563"/>
    <w:rsid w:val="000B46DC"/>
    <w:rsid w:val="000B537A"/>
    <w:rsid w:val="000B5A8F"/>
    <w:rsid w:val="000B635B"/>
    <w:rsid w:val="000B6762"/>
    <w:rsid w:val="000B77DF"/>
    <w:rsid w:val="000C2133"/>
    <w:rsid w:val="000C327A"/>
    <w:rsid w:val="000C4CB0"/>
    <w:rsid w:val="000C62F0"/>
    <w:rsid w:val="000C7487"/>
    <w:rsid w:val="000D1A5A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7E39"/>
    <w:rsid w:val="000F080B"/>
    <w:rsid w:val="000F4F2E"/>
    <w:rsid w:val="000F5D1B"/>
    <w:rsid w:val="000F7441"/>
    <w:rsid w:val="00103D58"/>
    <w:rsid w:val="00106032"/>
    <w:rsid w:val="00110D5D"/>
    <w:rsid w:val="00111C39"/>
    <w:rsid w:val="0011247C"/>
    <w:rsid w:val="00112EA4"/>
    <w:rsid w:val="00114624"/>
    <w:rsid w:val="00122013"/>
    <w:rsid w:val="001238E9"/>
    <w:rsid w:val="00124D76"/>
    <w:rsid w:val="001264E9"/>
    <w:rsid w:val="00126E13"/>
    <w:rsid w:val="001278C6"/>
    <w:rsid w:val="001305A7"/>
    <w:rsid w:val="0013132A"/>
    <w:rsid w:val="001313D9"/>
    <w:rsid w:val="001325A8"/>
    <w:rsid w:val="001342FA"/>
    <w:rsid w:val="001352E1"/>
    <w:rsid w:val="00135746"/>
    <w:rsid w:val="001358EA"/>
    <w:rsid w:val="0013686C"/>
    <w:rsid w:val="001374CE"/>
    <w:rsid w:val="00137A66"/>
    <w:rsid w:val="00140A68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3C4F"/>
    <w:rsid w:val="00183D67"/>
    <w:rsid w:val="001845E2"/>
    <w:rsid w:val="00184FF8"/>
    <w:rsid w:val="001924D7"/>
    <w:rsid w:val="00192B4F"/>
    <w:rsid w:val="00193371"/>
    <w:rsid w:val="00194768"/>
    <w:rsid w:val="00194D9B"/>
    <w:rsid w:val="001958BB"/>
    <w:rsid w:val="00195D92"/>
    <w:rsid w:val="00196A63"/>
    <w:rsid w:val="001A7023"/>
    <w:rsid w:val="001A75DD"/>
    <w:rsid w:val="001B0431"/>
    <w:rsid w:val="001B0F01"/>
    <w:rsid w:val="001B2278"/>
    <w:rsid w:val="001B2842"/>
    <w:rsid w:val="001B3A64"/>
    <w:rsid w:val="001B4FF7"/>
    <w:rsid w:val="001C3786"/>
    <w:rsid w:val="001C7299"/>
    <w:rsid w:val="001D2379"/>
    <w:rsid w:val="001D251D"/>
    <w:rsid w:val="001D730C"/>
    <w:rsid w:val="001E00BF"/>
    <w:rsid w:val="001E0CE2"/>
    <w:rsid w:val="001E30DD"/>
    <w:rsid w:val="001E32B6"/>
    <w:rsid w:val="001E3B57"/>
    <w:rsid w:val="001E442B"/>
    <w:rsid w:val="001E4BC5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7FB"/>
    <w:rsid w:val="00210286"/>
    <w:rsid w:val="00211293"/>
    <w:rsid w:val="00212237"/>
    <w:rsid w:val="00213BB2"/>
    <w:rsid w:val="00214082"/>
    <w:rsid w:val="002159F9"/>
    <w:rsid w:val="00216E3B"/>
    <w:rsid w:val="00217B06"/>
    <w:rsid w:val="00222B82"/>
    <w:rsid w:val="002240B9"/>
    <w:rsid w:val="002259EF"/>
    <w:rsid w:val="002300F9"/>
    <w:rsid w:val="002308AF"/>
    <w:rsid w:val="002318F9"/>
    <w:rsid w:val="00232070"/>
    <w:rsid w:val="00235626"/>
    <w:rsid w:val="0023724C"/>
    <w:rsid w:val="00242428"/>
    <w:rsid w:val="002440C3"/>
    <w:rsid w:val="00247BF5"/>
    <w:rsid w:val="00247F99"/>
    <w:rsid w:val="002518B0"/>
    <w:rsid w:val="00252430"/>
    <w:rsid w:val="00254A47"/>
    <w:rsid w:val="002562B8"/>
    <w:rsid w:val="00256F4D"/>
    <w:rsid w:val="0025791E"/>
    <w:rsid w:val="00257C9E"/>
    <w:rsid w:val="002603F3"/>
    <w:rsid w:val="00260BD2"/>
    <w:rsid w:val="00262819"/>
    <w:rsid w:val="0026333D"/>
    <w:rsid w:val="002652E7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AA4"/>
    <w:rsid w:val="00287ADE"/>
    <w:rsid w:val="00290629"/>
    <w:rsid w:val="00292305"/>
    <w:rsid w:val="00292BBF"/>
    <w:rsid w:val="00295334"/>
    <w:rsid w:val="00296A4C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B0B55"/>
    <w:rsid w:val="002B0DE0"/>
    <w:rsid w:val="002B634C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6054"/>
    <w:rsid w:val="002D7317"/>
    <w:rsid w:val="002D7F40"/>
    <w:rsid w:val="002E0F63"/>
    <w:rsid w:val="002E58D6"/>
    <w:rsid w:val="002E6521"/>
    <w:rsid w:val="002F46A7"/>
    <w:rsid w:val="002F7EA1"/>
    <w:rsid w:val="0030039B"/>
    <w:rsid w:val="00300700"/>
    <w:rsid w:val="00301F53"/>
    <w:rsid w:val="00302964"/>
    <w:rsid w:val="00303AEA"/>
    <w:rsid w:val="00305FC6"/>
    <w:rsid w:val="00312179"/>
    <w:rsid w:val="003134A4"/>
    <w:rsid w:val="00313C91"/>
    <w:rsid w:val="00313D8C"/>
    <w:rsid w:val="00314994"/>
    <w:rsid w:val="003157EA"/>
    <w:rsid w:val="003166EA"/>
    <w:rsid w:val="003176A2"/>
    <w:rsid w:val="00320C1A"/>
    <w:rsid w:val="00320C47"/>
    <w:rsid w:val="00323A66"/>
    <w:rsid w:val="0032535E"/>
    <w:rsid w:val="00331A9D"/>
    <w:rsid w:val="00332ACE"/>
    <w:rsid w:val="00334741"/>
    <w:rsid w:val="00335BBE"/>
    <w:rsid w:val="00335D16"/>
    <w:rsid w:val="0033659C"/>
    <w:rsid w:val="00343168"/>
    <w:rsid w:val="00345947"/>
    <w:rsid w:val="00346C36"/>
    <w:rsid w:val="00347AA2"/>
    <w:rsid w:val="00347AF3"/>
    <w:rsid w:val="00347B71"/>
    <w:rsid w:val="0035044C"/>
    <w:rsid w:val="00351154"/>
    <w:rsid w:val="00354D7F"/>
    <w:rsid w:val="00354DDF"/>
    <w:rsid w:val="00361E28"/>
    <w:rsid w:val="0036281B"/>
    <w:rsid w:val="003634C4"/>
    <w:rsid w:val="0036538D"/>
    <w:rsid w:val="003727AB"/>
    <w:rsid w:val="00374DC9"/>
    <w:rsid w:val="003758AF"/>
    <w:rsid w:val="00383D79"/>
    <w:rsid w:val="0038604C"/>
    <w:rsid w:val="00391F1D"/>
    <w:rsid w:val="00392037"/>
    <w:rsid w:val="00393B99"/>
    <w:rsid w:val="0039420E"/>
    <w:rsid w:val="003953AC"/>
    <w:rsid w:val="003A2103"/>
    <w:rsid w:val="003A30F7"/>
    <w:rsid w:val="003A5D3E"/>
    <w:rsid w:val="003B1726"/>
    <w:rsid w:val="003B3ACC"/>
    <w:rsid w:val="003B427B"/>
    <w:rsid w:val="003B450F"/>
    <w:rsid w:val="003B5446"/>
    <w:rsid w:val="003B760F"/>
    <w:rsid w:val="003C1E01"/>
    <w:rsid w:val="003C2EF6"/>
    <w:rsid w:val="003C454F"/>
    <w:rsid w:val="003C6ABB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5952"/>
    <w:rsid w:val="003F0185"/>
    <w:rsid w:val="003F0C0C"/>
    <w:rsid w:val="003F1BA8"/>
    <w:rsid w:val="003F287E"/>
    <w:rsid w:val="003F2946"/>
    <w:rsid w:val="003F3284"/>
    <w:rsid w:val="00402B11"/>
    <w:rsid w:val="00404302"/>
    <w:rsid w:val="0040464C"/>
    <w:rsid w:val="004053FE"/>
    <w:rsid w:val="00405482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B4E"/>
    <w:rsid w:val="00426C3A"/>
    <w:rsid w:val="00427134"/>
    <w:rsid w:val="00430791"/>
    <w:rsid w:val="00431397"/>
    <w:rsid w:val="004333D3"/>
    <w:rsid w:val="00433B4F"/>
    <w:rsid w:val="004342AC"/>
    <w:rsid w:val="00434456"/>
    <w:rsid w:val="00435AAB"/>
    <w:rsid w:val="00436C72"/>
    <w:rsid w:val="0045039B"/>
    <w:rsid w:val="00453203"/>
    <w:rsid w:val="00453ECD"/>
    <w:rsid w:val="0045482D"/>
    <w:rsid w:val="00455051"/>
    <w:rsid w:val="0046041D"/>
    <w:rsid w:val="004607BD"/>
    <w:rsid w:val="0046098B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55A6"/>
    <w:rsid w:val="00476F19"/>
    <w:rsid w:val="00477108"/>
    <w:rsid w:val="00477F5B"/>
    <w:rsid w:val="00480315"/>
    <w:rsid w:val="00480769"/>
    <w:rsid w:val="00482CB7"/>
    <w:rsid w:val="00484E76"/>
    <w:rsid w:val="00491035"/>
    <w:rsid w:val="0049135F"/>
    <w:rsid w:val="00491FFB"/>
    <w:rsid w:val="00497503"/>
    <w:rsid w:val="00497681"/>
    <w:rsid w:val="004A1DC0"/>
    <w:rsid w:val="004A2DD5"/>
    <w:rsid w:val="004A351B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435E"/>
    <w:rsid w:val="004E089C"/>
    <w:rsid w:val="004E08AC"/>
    <w:rsid w:val="004E3600"/>
    <w:rsid w:val="004E38A5"/>
    <w:rsid w:val="004E3C72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CB9"/>
    <w:rsid w:val="00522C31"/>
    <w:rsid w:val="005309CB"/>
    <w:rsid w:val="00532B06"/>
    <w:rsid w:val="005358F4"/>
    <w:rsid w:val="00536785"/>
    <w:rsid w:val="005401F4"/>
    <w:rsid w:val="0054072A"/>
    <w:rsid w:val="0054086D"/>
    <w:rsid w:val="00542031"/>
    <w:rsid w:val="0054253F"/>
    <w:rsid w:val="00545372"/>
    <w:rsid w:val="00545564"/>
    <w:rsid w:val="00547E9C"/>
    <w:rsid w:val="00550A5F"/>
    <w:rsid w:val="00550B72"/>
    <w:rsid w:val="00550D0E"/>
    <w:rsid w:val="00552679"/>
    <w:rsid w:val="00552AF0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41EE"/>
    <w:rsid w:val="00584D5C"/>
    <w:rsid w:val="00584E51"/>
    <w:rsid w:val="0058506D"/>
    <w:rsid w:val="0058543F"/>
    <w:rsid w:val="00585C60"/>
    <w:rsid w:val="00586E51"/>
    <w:rsid w:val="005872A7"/>
    <w:rsid w:val="00591D27"/>
    <w:rsid w:val="005938E9"/>
    <w:rsid w:val="005954A6"/>
    <w:rsid w:val="005954AF"/>
    <w:rsid w:val="00597940"/>
    <w:rsid w:val="005A0DAC"/>
    <w:rsid w:val="005A244D"/>
    <w:rsid w:val="005A24B9"/>
    <w:rsid w:val="005A2822"/>
    <w:rsid w:val="005A2F83"/>
    <w:rsid w:val="005A4E79"/>
    <w:rsid w:val="005A520C"/>
    <w:rsid w:val="005A52F3"/>
    <w:rsid w:val="005A66D4"/>
    <w:rsid w:val="005A76CB"/>
    <w:rsid w:val="005B0B40"/>
    <w:rsid w:val="005B1520"/>
    <w:rsid w:val="005B1ED7"/>
    <w:rsid w:val="005B3459"/>
    <w:rsid w:val="005B41E3"/>
    <w:rsid w:val="005B6947"/>
    <w:rsid w:val="005C0193"/>
    <w:rsid w:val="005C1A70"/>
    <w:rsid w:val="005C313B"/>
    <w:rsid w:val="005C3C81"/>
    <w:rsid w:val="005C5CD5"/>
    <w:rsid w:val="005C6C06"/>
    <w:rsid w:val="005C6CFF"/>
    <w:rsid w:val="005D125D"/>
    <w:rsid w:val="005D1F26"/>
    <w:rsid w:val="005D2083"/>
    <w:rsid w:val="005D4C64"/>
    <w:rsid w:val="005E2628"/>
    <w:rsid w:val="005E27CD"/>
    <w:rsid w:val="005E468F"/>
    <w:rsid w:val="005E52AD"/>
    <w:rsid w:val="005E57B0"/>
    <w:rsid w:val="005E75DC"/>
    <w:rsid w:val="005E7664"/>
    <w:rsid w:val="005F1528"/>
    <w:rsid w:val="005F1A61"/>
    <w:rsid w:val="005F37DC"/>
    <w:rsid w:val="005F3F1F"/>
    <w:rsid w:val="005F46A5"/>
    <w:rsid w:val="005F4FD5"/>
    <w:rsid w:val="005F6BD5"/>
    <w:rsid w:val="005F75DC"/>
    <w:rsid w:val="00602C19"/>
    <w:rsid w:val="00605FAE"/>
    <w:rsid w:val="00610AD2"/>
    <w:rsid w:val="00612342"/>
    <w:rsid w:val="00612858"/>
    <w:rsid w:val="006128D4"/>
    <w:rsid w:val="006136B4"/>
    <w:rsid w:val="00615C40"/>
    <w:rsid w:val="00620ADF"/>
    <w:rsid w:val="00622182"/>
    <w:rsid w:val="006221B6"/>
    <w:rsid w:val="00623531"/>
    <w:rsid w:val="00624411"/>
    <w:rsid w:val="00625CEB"/>
    <w:rsid w:val="006263FC"/>
    <w:rsid w:val="006308E1"/>
    <w:rsid w:val="00631840"/>
    <w:rsid w:val="00636C49"/>
    <w:rsid w:val="006376C8"/>
    <w:rsid w:val="006426F5"/>
    <w:rsid w:val="00642760"/>
    <w:rsid w:val="00642B55"/>
    <w:rsid w:val="00643185"/>
    <w:rsid w:val="006434B4"/>
    <w:rsid w:val="006434BB"/>
    <w:rsid w:val="00643A55"/>
    <w:rsid w:val="00645535"/>
    <w:rsid w:val="00645AD0"/>
    <w:rsid w:val="00646FCE"/>
    <w:rsid w:val="00650AF7"/>
    <w:rsid w:val="006537AE"/>
    <w:rsid w:val="00653AE7"/>
    <w:rsid w:val="00653BB2"/>
    <w:rsid w:val="00654AA8"/>
    <w:rsid w:val="0065523A"/>
    <w:rsid w:val="0065574E"/>
    <w:rsid w:val="0065682A"/>
    <w:rsid w:val="00660CCA"/>
    <w:rsid w:val="00662B03"/>
    <w:rsid w:val="00663423"/>
    <w:rsid w:val="00665FC8"/>
    <w:rsid w:val="0066623A"/>
    <w:rsid w:val="00671C5C"/>
    <w:rsid w:val="00675ADE"/>
    <w:rsid w:val="006766BF"/>
    <w:rsid w:val="006828BC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D20"/>
    <w:rsid w:val="006A1412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D1512"/>
    <w:rsid w:val="006D3E56"/>
    <w:rsid w:val="006D5118"/>
    <w:rsid w:val="006D5FFE"/>
    <w:rsid w:val="006D657E"/>
    <w:rsid w:val="006D729E"/>
    <w:rsid w:val="006D7B0E"/>
    <w:rsid w:val="006E20C8"/>
    <w:rsid w:val="006E21F0"/>
    <w:rsid w:val="006E2E19"/>
    <w:rsid w:val="006E40BA"/>
    <w:rsid w:val="006E736A"/>
    <w:rsid w:val="006E7B07"/>
    <w:rsid w:val="006F158C"/>
    <w:rsid w:val="006F2F32"/>
    <w:rsid w:val="006F36B0"/>
    <w:rsid w:val="006F54AA"/>
    <w:rsid w:val="006F6455"/>
    <w:rsid w:val="006F6E01"/>
    <w:rsid w:val="007003A9"/>
    <w:rsid w:val="00701059"/>
    <w:rsid w:val="0070355C"/>
    <w:rsid w:val="00706309"/>
    <w:rsid w:val="00706C5D"/>
    <w:rsid w:val="00713F12"/>
    <w:rsid w:val="00714673"/>
    <w:rsid w:val="00715321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ED"/>
    <w:rsid w:val="00727D36"/>
    <w:rsid w:val="00730F13"/>
    <w:rsid w:val="00731266"/>
    <w:rsid w:val="00731402"/>
    <w:rsid w:val="0073366B"/>
    <w:rsid w:val="007339A6"/>
    <w:rsid w:val="00734486"/>
    <w:rsid w:val="0073625D"/>
    <w:rsid w:val="007365C0"/>
    <w:rsid w:val="007403A8"/>
    <w:rsid w:val="007410D2"/>
    <w:rsid w:val="00741152"/>
    <w:rsid w:val="007433E9"/>
    <w:rsid w:val="007437C0"/>
    <w:rsid w:val="00744E60"/>
    <w:rsid w:val="00745AA0"/>
    <w:rsid w:val="00747EBD"/>
    <w:rsid w:val="00751299"/>
    <w:rsid w:val="00752929"/>
    <w:rsid w:val="00753534"/>
    <w:rsid w:val="00753A78"/>
    <w:rsid w:val="00753ED6"/>
    <w:rsid w:val="00756679"/>
    <w:rsid w:val="007612FF"/>
    <w:rsid w:val="0076204D"/>
    <w:rsid w:val="00762110"/>
    <w:rsid w:val="00762AF8"/>
    <w:rsid w:val="0076549C"/>
    <w:rsid w:val="00765704"/>
    <w:rsid w:val="00767A24"/>
    <w:rsid w:val="00770028"/>
    <w:rsid w:val="00770DB3"/>
    <w:rsid w:val="0077130D"/>
    <w:rsid w:val="0077305D"/>
    <w:rsid w:val="00775B10"/>
    <w:rsid w:val="0078322A"/>
    <w:rsid w:val="00783BE6"/>
    <w:rsid w:val="00783C36"/>
    <w:rsid w:val="00785C66"/>
    <w:rsid w:val="00791765"/>
    <w:rsid w:val="0079362E"/>
    <w:rsid w:val="00795592"/>
    <w:rsid w:val="007955F3"/>
    <w:rsid w:val="007963BB"/>
    <w:rsid w:val="00797566"/>
    <w:rsid w:val="0079756D"/>
    <w:rsid w:val="00797752"/>
    <w:rsid w:val="007A006A"/>
    <w:rsid w:val="007A04C3"/>
    <w:rsid w:val="007A188B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C0BBF"/>
    <w:rsid w:val="007C13F1"/>
    <w:rsid w:val="007C18CF"/>
    <w:rsid w:val="007C446D"/>
    <w:rsid w:val="007C5B05"/>
    <w:rsid w:val="007D0670"/>
    <w:rsid w:val="007D07B5"/>
    <w:rsid w:val="007D1A73"/>
    <w:rsid w:val="007D5443"/>
    <w:rsid w:val="007D61C8"/>
    <w:rsid w:val="007E2A63"/>
    <w:rsid w:val="007E3FDD"/>
    <w:rsid w:val="007E4539"/>
    <w:rsid w:val="007F1466"/>
    <w:rsid w:val="007F46AF"/>
    <w:rsid w:val="007F4D90"/>
    <w:rsid w:val="007F5C31"/>
    <w:rsid w:val="00800543"/>
    <w:rsid w:val="00802271"/>
    <w:rsid w:val="00802672"/>
    <w:rsid w:val="008026F5"/>
    <w:rsid w:val="0080492A"/>
    <w:rsid w:val="00804CD1"/>
    <w:rsid w:val="00810166"/>
    <w:rsid w:val="00814970"/>
    <w:rsid w:val="0081572D"/>
    <w:rsid w:val="008176F6"/>
    <w:rsid w:val="008202DC"/>
    <w:rsid w:val="00820E33"/>
    <w:rsid w:val="00822241"/>
    <w:rsid w:val="00822860"/>
    <w:rsid w:val="00823F08"/>
    <w:rsid w:val="00826B15"/>
    <w:rsid w:val="00826BF9"/>
    <w:rsid w:val="008305BD"/>
    <w:rsid w:val="0083149D"/>
    <w:rsid w:val="00832FB2"/>
    <w:rsid w:val="00833321"/>
    <w:rsid w:val="008351B8"/>
    <w:rsid w:val="00835301"/>
    <w:rsid w:val="0084198D"/>
    <w:rsid w:val="00844C2F"/>
    <w:rsid w:val="00845F29"/>
    <w:rsid w:val="00847852"/>
    <w:rsid w:val="00847DED"/>
    <w:rsid w:val="00850D70"/>
    <w:rsid w:val="0085108F"/>
    <w:rsid w:val="0085168F"/>
    <w:rsid w:val="00853997"/>
    <w:rsid w:val="0085525D"/>
    <w:rsid w:val="0086025B"/>
    <w:rsid w:val="0086101E"/>
    <w:rsid w:val="0086271B"/>
    <w:rsid w:val="008651CA"/>
    <w:rsid w:val="008658D1"/>
    <w:rsid w:val="00865DBF"/>
    <w:rsid w:val="00867126"/>
    <w:rsid w:val="00871491"/>
    <w:rsid w:val="008716D1"/>
    <w:rsid w:val="00873950"/>
    <w:rsid w:val="00874171"/>
    <w:rsid w:val="00874B63"/>
    <w:rsid w:val="00874FD3"/>
    <w:rsid w:val="0088078A"/>
    <w:rsid w:val="008834C4"/>
    <w:rsid w:val="00884D7D"/>
    <w:rsid w:val="00886ABB"/>
    <w:rsid w:val="00887E6E"/>
    <w:rsid w:val="008909FA"/>
    <w:rsid w:val="0089269D"/>
    <w:rsid w:val="008941AA"/>
    <w:rsid w:val="008957C1"/>
    <w:rsid w:val="00897483"/>
    <w:rsid w:val="00897D51"/>
    <w:rsid w:val="008A0123"/>
    <w:rsid w:val="008A0AFB"/>
    <w:rsid w:val="008A1762"/>
    <w:rsid w:val="008A29F7"/>
    <w:rsid w:val="008A2F33"/>
    <w:rsid w:val="008A4803"/>
    <w:rsid w:val="008A4F6B"/>
    <w:rsid w:val="008A51ED"/>
    <w:rsid w:val="008A722C"/>
    <w:rsid w:val="008B0669"/>
    <w:rsid w:val="008B0AF6"/>
    <w:rsid w:val="008B0B2F"/>
    <w:rsid w:val="008B1F31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D06BC"/>
    <w:rsid w:val="008D0F80"/>
    <w:rsid w:val="008D1EAE"/>
    <w:rsid w:val="008D2578"/>
    <w:rsid w:val="008D25D6"/>
    <w:rsid w:val="008D5390"/>
    <w:rsid w:val="008D66E4"/>
    <w:rsid w:val="008D7678"/>
    <w:rsid w:val="008D7773"/>
    <w:rsid w:val="008D7AFA"/>
    <w:rsid w:val="008E048C"/>
    <w:rsid w:val="008E06E6"/>
    <w:rsid w:val="008E2267"/>
    <w:rsid w:val="008E3B10"/>
    <w:rsid w:val="008E3EED"/>
    <w:rsid w:val="008E4883"/>
    <w:rsid w:val="008F04D0"/>
    <w:rsid w:val="008F1466"/>
    <w:rsid w:val="008F1626"/>
    <w:rsid w:val="008F46AC"/>
    <w:rsid w:val="008F4AF6"/>
    <w:rsid w:val="008F4B11"/>
    <w:rsid w:val="008F6DC8"/>
    <w:rsid w:val="008F75EB"/>
    <w:rsid w:val="00901391"/>
    <w:rsid w:val="00902E9A"/>
    <w:rsid w:val="0090412D"/>
    <w:rsid w:val="00904B61"/>
    <w:rsid w:val="00904E4B"/>
    <w:rsid w:val="0090504D"/>
    <w:rsid w:val="0090736A"/>
    <w:rsid w:val="00907F22"/>
    <w:rsid w:val="00910503"/>
    <w:rsid w:val="00910B2F"/>
    <w:rsid w:val="009128F4"/>
    <w:rsid w:val="00913E6C"/>
    <w:rsid w:val="00915BD1"/>
    <w:rsid w:val="009161B9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F69"/>
    <w:rsid w:val="0094546D"/>
    <w:rsid w:val="00946A5C"/>
    <w:rsid w:val="00950929"/>
    <w:rsid w:val="0095138A"/>
    <w:rsid w:val="009538B6"/>
    <w:rsid w:val="00961EF5"/>
    <w:rsid w:val="009623C6"/>
    <w:rsid w:val="00963D60"/>
    <w:rsid w:val="00967389"/>
    <w:rsid w:val="00973CCE"/>
    <w:rsid w:val="009745E4"/>
    <w:rsid w:val="00975A83"/>
    <w:rsid w:val="009766F4"/>
    <w:rsid w:val="009774F0"/>
    <w:rsid w:val="00977AC7"/>
    <w:rsid w:val="00977DE2"/>
    <w:rsid w:val="009812E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EE"/>
    <w:rsid w:val="0099470B"/>
    <w:rsid w:val="00994EDD"/>
    <w:rsid w:val="009965E1"/>
    <w:rsid w:val="00997337"/>
    <w:rsid w:val="009A368F"/>
    <w:rsid w:val="009A3B48"/>
    <w:rsid w:val="009A3E02"/>
    <w:rsid w:val="009A6576"/>
    <w:rsid w:val="009A6CB0"/>
    <w:rsid w:val="009B02DD"/>
    <w:rsid w:val="009B0F09"/>
    <w:rsid w:val="009B158C"/>
    <w:rsid w:val="009B1DCE"/>
    <w:rsid w:val="009B22F8"/>
    <w:rsid w:val="009B259E"/>
    <w:rsid w:val="009B4136"/>
    <w:rsid w:val="009B4757"/>
    <w:rsid w:val="009B5358"/>
    <w:rsid w:val="009B6BF4"/>
    <w:rsid w:val="009C0319"/>
    <w:rsid w:val="009C2886"/>
    <w:rsid w:val="009C7B36"/>
    <w:rsid w:val="009D008D"/>
    <w:rsid w:val="009D2EB2"/>
    <w:rsid w:val="009D35AD"/>
    <w:rsid w:val="009E107A"/>
    <w:rsid w:val="009E18A9"/>
    <w:rsid w:val="009E25F9"/>
    <w:rsid w:val="009E3F84"/>
    <w:rsid w:val="009E4A28"/>
    <w:rsid w:val="009E516F"/>
    <w:rsid w:val="009E6022"/>
    <w:rsid w:val="009E69E3"/>
    <w:rsid w:val="009E74B9"/>
    <w:rsid w:val="009F0A74"/>
    <w:rsid w:val="009F2E40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2BEB"/>
    <w:rsid w:val="00A02D72"/>
    <w:rsid w:val="00A039EF"/>
    <w:rsid w:val="00A03BB4"/>
    <w:rsid w:val="00A06787"/>
    <w:rsid w:val="00A06A70"/>
    <w:rsid w:val="00A07A80"/>
    <w:rsid w:val="00A07AC1"/>
    <w:rsid w:val="00A1048A"/>
    <w:rsid w:val="00A10A2F"/>
    <w:rsid w:val="00A10E98"/>
    <w:rsid w:val="00A12143"/>
    <w:rsid w:val="00A15D17"/>
    <w:rsid w:val="00A17CBD"/>
    <w:rsid w:val="00A21ECF"/>
    <w:rsid w:val="00A22F70"/>
    <w:rsid w:val="00A23D85"/>
    <w:rsid w:val="00A272EF"/>
    <w:rsid w:val="00A30194"/>
    <w:rsid w:val="00A30203"/>
    <w:rsid w:val="00A31DBA"/>
    <w:rsid w:val="00A3216D"/>
    <w:rsid w:val="00A32CDB"/>
    <w:rsid w:val="00A33134"/>
    <w:rsid w:val="00A35753"/>
    <w:rsid w:val="00A37431"/>
    <w:rsid w:val="00A37E4F"/>
    <w:rsid w:val="00A37FDE"/>
    <w:rsid w:val="00A40FF5"/>
    <w:rsid w:val="00A42D16"/>
    <w:rsid w:val="00A44D95"/>
    <w:rsid w:val="00A46C1F"/>
    <w:rsid w:val="00A47025"/>
    <w:rsid w:val="00A51BF8"/>
    <w:rsid w:val="00A54CF5"/>
    <w:rsid w:val="00A5566F"/>
    <w:rsid w:val="00A6195A"/>
    <w:rsid w:val="00A62AD6"/>
    <w:rsid w:val="00A64566"/>
    <w:rsid w:val="00A65B73"/>
    <w:rsid w:val="00A72054"/>
    <w:rsid w:val="00A72B8B"/>
    <w:rsid w:val="00A72F61"/>
    <w:rsid w:val="00A731DD"/>
    <w:rsid w:val="00A73E6F"/>
    <w:rsid w:val="00A761F6"/>
    <w:rsid w:val="00A77140"/>
    <w:rsid w:val="00A77566"/>
    <w:rsid w:val="00A81936"/>
    <w:rsid w:val="00A83351"/>
    <w:rsid w:val="00A845CB"/>
    <w:rsid w:val="00A85FCB"/>
    <w:rsid w:val="00A870FF"/>
    <w:rsid w:val="00A91A27"/>
    <w:rsid w:val="00A92F13"/>
    <w:rsid w:val="00A94381"/>
    <w:rsid w:val="00A945CD"/>
    <w:rsid w:val="00A95694"/>
    <w:rsid w:val="00A95714"/>
    <w:rsid w:val="00A962EF"/>
    <w:rsid w:val="00A9633F"/>
    <w:rsid w:val="00AA0268"/>
    <w:rsid w:val="00AA0F14"/>
    <w:rsid w:val="00AA603B"/>
    <w:rsid w:val="00AA6436"/>
    <w:rsid w:val="00AA6C8A"/>
    <w:rsid w:val="00AB0FE7"/>
    <w:rsid w:val="00AB124C"/>
    <w:rsid w:val="00AB1E8F"/>
    <w:rsid w:val="00AB41C0"/>
    <w:rsid w:val="00AB4352"/>
    <w:rsid w:val="00AB4594"/>
    <w:rsid w:val="00AB4D2A"/>
    <w:rsid w:val="00AB55CF"/>
    <w:rsid w:val="00AC12D3"/>
    <w:rsid w:val="00AC2206"/>
    <w:rsid w:val="00AC35D4"/>
    <w:rsid w:val="00AC3BB5"/>
    <w:rsid w:val="00AC68BC"/>
    <w:rsid w:val="00AC7D85"/>
    <w:rsid w:val="00AD1AC6"/>
    <w:rsid w:val="00AD2833"/>
    <w:rsid w:val="00AD2AF9"/>
    <w:rsid w:val="00AD3753"/>
    <w:rsid w:val="00AD60AC"/>
    <w:rsid w:val="00AD6BC6"/>
    <w:rsid w:val="00AD6CF3"/>
    <w:rsid w:val="00AE172E"/>
    <w:rsid w:val="00AE2454"/>
    <w:rsid w:val="00AE6796"/>
    <w:rsid w:val="00AF01B2"/>
    <w:rsid w:val="00AF1A9D"/>
    <w:rsid w:val="00AF2D5B"/>
    <w:rsid w:val="00AF5790"/>
    <w:rsid w:val="00AF69A9"/>
    <w:rsid w:val="00AF77CA"/>
    <w:rsid w:val="00B00F81"/>
    <w:rsid w:val="00B01BEA"/>
    <w:rsid w:val="00B02DB1"/>
    <w:rsid w:val="00B03507"/>
    <w:rsid w:val="00B042F0"/>
    <w:rsid w:val="00B0686F"/>
    <w:rsid w:val="00B07412"/>
    <w:rsid w:val="00B116B1"/>
    <w:rsid w:val="00B12759"/>
    <w:rsid w:val="00B17D2D"/>
    <w:rsid w:val="00B21B1A"/>
    <w:rsid w:val="00B23C41"/>
    <w:rsid w:val="00B25C95"/>
    <w:rsid w:val="00B25FEF"/>
    <w:rsid w:val="00B262CC"/>
    <w:rsid w:val="00B263C6"/>
    <w:rsid w:val="00B2687B"/>
    <w:rsid w:val="00B27C23"/>
    <w:rsid w:val="00B31130"/>
    <w:rsid w:val="00B318C7"/>
    <w:rsid w:val="00B320DD"/>
    <w:rsid w:val="00B32289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61ADB"/>
    <w:rsid w:val="00B649F6"/>
    <w:rsid w:val="00B64A3C"/>
    <w:rsid w:val="00B66A54"/>
    <w:rsid w:val="00B67013"/>
    <w:rsid w:val="00B7047A"/>
    <w:rsid w:val="00B707BC"/>
    <w:rsid w:val="00B72734"/>
    <w:rsid w:val="00B730DF"/>
    <w:rsid w:val="00B75B6C"/>
    <w:rsid w:val="00B76206"/>
    <w:rsid w:val="00B764A8"/>
    <w:rsid w:val="00B80FBD"/>
    <w:rsid w:val="00B82FF4"/>
    <w:rsid w:val="00B83681"/>
    <w:rsid w:val="00B83A00"/>
    <w:rsid w:val="00B83D22"/>
    <w:rsid w:val="00B84FCB"/>
    <w:rsid w:val="00B850A9"/>
    <w:rsid w:val="00B86A14"/>
    <w:rsid w:val="00B87E46"/>
    <w:rsid w:val="00B908CA"/>
    <w:rsid w:val="00B92350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B095B"/>
    <w:rsid w:val="00BB0E18"/>
    <w:rsid w:val="00BB1A11"/>
    <w:rsid w:val="00BB2446"/>
    <w:rsid w:val="00BB3041"/>
    <w:rsid w:val="00BB49E1"/>
    <w:rsid w:val="00BB4EE4"/>
    <w:rsid w:val="00BB5837"/>
    <w:rsid w:val="00BC033D"/>
    <w:rsid w:val="00BC1352"/>
    <w:rsid w:val="00BC4382"/>
    <w:rsid w:val="00BC5562"/>
    <w:rsid w:val="00BC617C"/>
    <w:rsid w:val="00BD3504"/>
    <w:rsid w:val="00BD38E7"/>
    <w:rsid w:val="00BD4332"/>
    <w:rsid w:val="00BD554B"/>
    <w:rsid w:val="00BD62DB"/>
    <w:rsid w:val="00BD63FA"/>
    <w:rsid w:val="00BD7091"/>
    <w:rsid w:val="00BE0A7D"/>
    <w:rsid w:val="00BE0E11"/>
    <w:rsid w:val="00BE14F9"/>
    <w:rsid w:val="00BE348B"/>
    <w:rsid w:val="00BE36EC"/>
    <w:rsid w:val="00BE4E8C"/>
    <w:rsid w:val="00BE5060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6036"/>
    <w:rsid w:val="00BF6196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7AE9"/>
    <w:rsid w:val="00C20B7B"/>
    <w:rsid w:val="00C22734"/>
    <w:rsid w:val="00C235C7"/>
    <w:rsid w:val="00C2370B"/>
    <w:rsid w:val="00C23DDD"/>
    <w:rsid w:val="00C305E8"/>
    <w:rsid w:val="00C30BA0"/>
    <w:rsid w:val="00C31E7E"/>
    <w:rsid w:val="00C326DC"/>
    <w:rsid w:val="00C3295C"/>
    <w:rsid w:val="00C35FF3"/>
    <w:rsid w:val="00C36E42"/>
    <w:rsid w:val="00C374E5"/>
    <w:rsid w:val="00C4147F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2B81"/>
    <w:rsid w:val="00C63284"/>
    <w:rsid w:val="00C64160"/>
    <w:rsid w:val="00C64171"/>
    <w:rsid w:val="00C65E5A"/>
    <w:rsid w:val="00C67C64"/>
    <w:rsid w:val="00C713F6"/>
    <w:rsid w:val="00C72E20"/>
    <w:rsid w:val="00C7333B"/>
    <w:rsid w:val="00C754A6"/>
    <w:rsid w:val="00C81C46"/>
    <w:rsid w:val="00C825BC"/>
    <w:rsid w:val="00C8391A"/>
    <w:rsid w:val="00C91D82"/>
    <w:rsid w:val="00C93145"/>
    <w:rsid w:val="00C9322F"/>
    <w:rsid w:val="00C946F3"/>
    <w:rsid w:val="00C96479"/>
    <w:rsid w:val="00C96F3E"/>
    <w:rsid w:val="00C96FDE"/>
    <w:rsid w:val="00C979DE"/>
    <w:rsid w:val="00CA1955"/>
    <w:rsid w:val="00CA2E12"/>
    <w:rsid w:val="00CA4DF4"/>
    <w:rsid w:val="00CA532C"/>
    <w:rsid w:val="00CA56BB"/>
    <w:rsid w:val="00CA6140"/>
    <w:rsid w:val="00CA7CA1"/>
    <w:rsid w:val="00CB123C"/>
    <w:rsid w:val="00CB2F56"/>
    <w:rsid w:val="00CB4262"/>
    <w:rsid w:val="00CB60A1"/>
    <w:rsid w:val="00CC1079"/>
    <w:rsid w:val="00CC1F43"/>
    <w:rsid w:val="00CC46F2"/>
    <w:rsid w:val="00CC4CF0"/>
    <w:rsid w:val="00CC5C60"/>
    <w:rsid w:val="00CC7506"/>
    <w:rsid w:val="00CD2784"/>
    <w:rsid w:val="00CD3237"/>
    <w:rsid w:val="00CD5BB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D00144"/>
    <w:rsid w:val="00D005F4"/>
    <w:rsid w:val="00D0568E"/>
    <w:rsid w:val="00D066D6"/>
    <w:rsid w:val="00D07C3E"/>
    <w:rsid w:val="00D07F21"/>
    <w:rsid w:val="00D10F2A"/>
    <w:rsid w:val="00D120A4"/>
    <w:rsid w:val="00D1219D"/>
    <w:rsid w:val="00D1319B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F51"/>
    <w:rsid w:val="00D304DD"/>
    <w:rsid w:val="00D305C8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155D"/>
    <w:rsid w:val="00D429E6"/>
    <w:rsid w:val="00D4314F"/>
    <w:rsid w:val="00D43395"/>
    <w:rsid w:val="00D44E37"/>
    <w:rsid w:val="00D456F5"/>
    <w:rsid w:val="00D46F9F"/>
    <w:rsid w:val="00D5266A"/>
    <w:rsid w:val="00D52ECC"/>
    <w:rsid w:val="00D61C0A"/>
    <w:rsid w:val="00D64DA0"/>
    <w:rsid w:val="00D65E0A"/>
    <w:rsid w:val="00D6670C"/>
    <w:rsid w:val="00D67D5F"/>
    <w:rsid w:val="00D71E72"/>
    <w:rsid w:val="00D72F75"/>
    <w:rsid w:val="00D732C3"/>
    <w:rsid w:val="00D7338E"/>
    <w:rsid w:val="00D75364"/>
    <w:rsid w:val="00D75476"/>
    <w:rsid w:val="00D754C6"/>
    <w:rsid w:val="00D75504"/>
    <w:rsid w:val="00D80464"/>
    <w:rsid w:val="00D8224B"/>
    <w:rsid w:val="00D829D8"/>
    <w:rsid w:val="00D832A9"/>
    <w:rsid w:val="00D83B53"/>
    <w:rsid w:val="00D864F0"/>
    <w:rsid w:val="00D90056"/>
    <w:rsid w:val="00D914E0"/>
    <w:rsid w:val="00D92FF0"/>
    <w:rsid w:val="00D93C0A"/>
    <w:rsid w:val="00D94CC3"/>
    <w:rsid w:val="00D9524C"/>
    <w:rsid w:val="00D95802"/>
    <w:rsid w:val="00D964E5"/>
    <w:rsid w:val="00DA000D"/>
    <w:rsid w:val="00DA0669"/>
    <w:rsid w:val="00DA2820"/>
    <w:rsid w:val="00DA3B65"/>
    <w:rsid w:val="00DA4507"/>
    <w:rsid w:val="00DA4A6A"/>
    <w:rsid w:val="00DA5891"/>
    <w:rsid w:val="00DA6077"/>
    <w:rsid w:val="00DB18FE"/>
    <w:rsid w:val="00DB3563"/>
    <w:rsid w:val="00DB3D83"/>
    <w:rsid w:val="00DB4FB5"/>
    <w:rsid w:val="00DB73A4"/>
    <w:rsid w:val="00DC04AB"/>
    <w:rsid w:val="00DC1046"/>
    <w:rsid w:val="00DC2BEA"/>
    <w:rsid w:val="00DC5533"/>
    <w:rsid w:val="00DC59A4"/>
    <w:rsid w:val="00DC5A3A"/>
    <w:rsid w:val="00DC6347"/>
    <w:rsid w:val="00DD0B81"/>
    <w:rsid w:val="00DD12E3"/>
    <w:rsid w:val="00DD2D6C"/>
    <w:rsid w:val="00DD309C"/>
    <w:rsid w:val="00DD4958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B10"/>
    <w:rsid w:val="00DF42EC"/>
    <w:rsid w:val="00DF7FBC"/>
    <w:rsid w:val="00E02C53"/>
    <w:rsid w:val="00E03AB9"/>
    <w:rsid w:val="00E03DDC"/>
    <w:rsid w:val="00E06C1D"/>
    <w:rsid w:val="00E1066E"/>
    <w:rsid w:val="00E14100"/>
    <w:rsid w:val="00E1432C"/>
    <w:rsid w:val="00E16376"/>
    <w:rsid w:val="00E16AC4"/>
    <w:rsid w:val="00E2237E"/>
    <w:rsid w:val="00E232F5"/>
    <w:rsid w:val="00E27D15"/>
    <w:rsid w:val="00E31D06"/>
    <w:rsid w:val="00E323B1"/>
    <w:rsid w:val="00E34688"/>
    <w:rsid w:val="00E357DF"/>
    <w:rsid w:val="00E3604B"/>
    <w:rsid w:val="00E3633F"/>
    <w:rsid w:val="00E365A1"/>
    <w:rsid w:val="00E36A57"/>
    <w:rsid w:val="00E37600"/>
    <w:rsid w:val="00E4251A"/>
    <w:rsid w:val="00E4549C"/>
    <w:rsid w:val="00E45836"/>
    <w:rsid w:val="00E463CB"/>
    <w:rsid w:val="00E502B0"/>
    <w:rsid w:val="00E51D03"/>
    <w:rsid w:val="00E54AE8"/>
    <w:rsid w:val="00E562AE"/>
    <w:rsid w:val="00E579B8"/>
    <w:rsid w:val="00E57D04"/>
    <w:rsid w:val="00E602EF"/>
    <w:rsid w:val="00E606C3"/>
    <w:rsid w:val="00E60AAF"/>
    <w:rsid w:val="00E62F40"/>
    <w:rsid w:val="00E64326"/>
    <w:rsid w:val="00E71271"/>
    <w:rsid w:val="00E73338"/>
    <w:rsid w:val="00E740CA"/>
    <w:rsid w:val="00E746C3"/>
    <w:rsid w:val="00E74F4C"/>
    <w:rsid w:val="00E83B82"/>
    <w:rsid w:val="00E84567"/>
    <w:rsid w:val="00E84E3C"/>
    <w:rsid w:val="00E87005"/>
    <w:rsid w:val="00E874B2"/>
    <w:rsid w:val="00E904EC"/>
    <w:rsid w:val="00E93652"/>
    <w:rsid w:val="00E96006"/>
    <w:rsid w:val="00E974C2"/>
    <w:rsid w:val="00E97C27"/>
    <w:rsid w:val="00E97F70"/>
    <w:rsid w:val="00EA02E7"/>
    <w:rsid w:val="00EA05AE"/>
    <w:rsid w:val="00EA1AB4"/>
    <w:rsid w:val="00EA251E"/>
    <w:rsid w:val="00EA29B8"/>
    <w:rsid w:val="00EA2B99"/>
    <w:rsid w:val="00EA578A"/>
    <w:rsid w:val="00EA6EA1"/>
    <w:rsid w:val="00EA70DA"/>
    <w:rsid w:val="00EA7333"/>
    <w:rsid w:val="00EB0478"/>
    <w:rsid w:val="00EB29B2"/>
    <w:rsid w:val="00EB5312"/>
    <w:rsid w:val="00EB6763"/>
    <w:rsid w:val="00EC0A2B"/>
    <w:rsid w:val="00EC0AA1"/>
    <w:rsid w:val="00EC15F2"/>
    <w:rsid w:val="00EC2DF5"/>
    <w:rsid w:val="00EC44D1"/>
    <w:rsid w:val="00EC658C"/>
    <w:rsid w:val="00EC6E5B"/>
    <w:rsid w:val="00EC706D"/>
    <w:rsid w:val="00EC7D4E"/>
    <w:rsid w:val="00ED3719"/>
    <w:rsid w:val="00ED3A79"/>
    <w:rsid w:val="00ED3E4C"/>
    <w:rsid w:val="00ED405D"/>
    <w:rsid w:val="00ED4472"/>
    <w:rsid w:val="00ED44E1"/>
    <w:rsid w:val="00ED5FE9"/>
    <w:rsid w:val="00EE0054"/>
    <w:rsid w:val="00EE2038"/>
    <w:rsid w:val="00EE3540"/>
    <w:rsid w:val="00EE49DD"/>
    <w:rsid w:val="00EE6171"/>
    <w:rsid w:val="00EE74E5"/>
    <w:rsid w:val="00EE77C8"/>
    <w:rsid w:val="00EE7EDC"/>
    <w:rsid w:val="00EF1253"/>
    <w:rsid w:val="00EF16C7"/>
    <w:rsid w:val="00EF16FE"/>
    <w:rsid w:val="00EF20D5"/>
    <w:rsid w:val="00EF6F09"/>
    <w:rsid w:val="00F03FA7"/>
    <w:rsid w:val="00F0519C"/>
    <w:rsid w:val="00F055B3"/>
    <w:rsid w:val="00F057EB"/>
    <w:rsid w:val="00F11603"/>
    <w:rsid w:val="00F12D42"/>
    <w:rsid w:val="00F12FC7"/>
    <w:rsid w:val="00F13A69"/>
    <w:rsid w:val="00F15DD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2A55"/>
    <w:rsid w:val="00F3385D"/>
    <w:rsid w:val="00F33ACC"/>
    <w:rsid w:val="00F33CDF"/>
    <w:rsid w:val="00F37263"/>
    <w:rsid w:val="00F37EE4"/>
    <w:rsid w:val="00F40A44"/>
    <w:rsid w:val="00F42FE5"/>
    <w:rsid w:val="00F44A16"/>
    <w:rsid w:val="00F44F88"/>
    <w:rsid w:val="00F45016"/>
    <w:rsid w:val="00F4605B"/>
    <w:rsid w:val="00F46CE6"/>
    <w:rsid w:val="00F507D0"/>
    <w:rsid w:val="00F529D5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986"/>
    <w:rsid w:val="00F77C54"/>
    <w:rsid w:val="00F8104B"/>
    <w:rsid w:val="00F816B8"/>
    <w:rsid w:val="00F822C4"/>
    <w:rsid w:val="00F82443"/>
    <w:rsid w:val="00F83854"/>
    <w:rsid w:val="00F8541A"/>
    <w:rsid w:val="00F858DE"/>
    <w:rsid w:val="00F86662"/>
    <w:rsid w:val="00F905DF"/>
    <w:rsid w:val="00F90D7C"/>
    <w:rsid w:val="00F93098"/>
    <w:rsid w:val="00F9345A"/>
    <w:rsid w:val="00F94BA6"/>
    <w:rsid w:val="00F95B6A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5608"/>
    <w:rsid w:val="00FA5725"/>
    <w:rsid w:val="00FA5790"/>
    <w:rsid w:val="00FA5862"/>
    <w:rsid w:val="00FA58AD"/>
    <w:rsid w:val="00FA608A"/>
    <w:rsid w:val="00FA7B2F"/>
    <w:rsid w:val="00FA7D2F"/>
    <w:rsid w:val="00FB090D"/>
    <w:rsid w:val="00FB1758"/>
    <w:rsid w:val="00FB1930"/>
    <w:rsid w:val="00FB2837"/>
    <w:rsid w:val="00FB2CBC"/>
    <w:rsid w:val="00FB3BEA"/>
    <w:rsid w:val="00FB648F"/>
    <w:rsid w:val="00FB6C79"/>
    <w:rsid w:val="00FB7BD7"/>
    <w:rsid w:val="00FB7DDE"/>
    <w:rsid w:val="00FC0B03"/>
    <w:rsid w:val="00FC31C7"/>
    <w:rsid w:val="00FC375E"/>
    <w:rsid w:val="00FC3D96"/>
    <w:rsid w:val="00FC6D7D"/>
    <w:rsid w:val="00FD3CC1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318E"/>
    <w:rsid w:val="00FE40C7"/>
    <w:rsid w:val="00FE427B"/>
    <w:rsid w:val="00FE508A"/>
    <w:rsid w:val="00FF0853"/>
    <w:rsid w:val="00FF0F15"/>
    <w:rsid w:val="00FF1CBC"/>
    <w:rsid w:val="00FF3C4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2BAC-7CE1-473B-9E7F-7B724FBE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2021-07-07T10:41:00Z</cp:lastPrinted>
  <dcterms:created xsi:type="dcterms:W3CDTF">2021-07-21T08:08:00Z</dcterms:created>
  <dcterms:modified xsi:type="dcterms:W3CDTF">2021-07-21T08:08:00Z</dcterms:modified>
</cp:coreProperties>
</file>